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30C607F8" w:rsidR="005A6920" w:rsidRDefault="00EA2EAC" w:rsidP="005A6920">
      <w:pPr>
        <w:pStyle w:val="Web"/>
        <w:spacing w:before="0" w:beforeAutospacing="0" w:after="0" w:afterAutospacing="0" w:line="360" w:lineRule="auto"/>
      </w:pPr>
      <w:r>
        <w:t>Resident</w:t>
      </w:r>
      <w:r w:rsidRPr="005A6920">
        <w:t>.</w:t>
      </w:r>
      <w:r w:rsidR="005A6920"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65DABF87" w14:textId="48979C9D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</w:p>
    <w:p w14:paraId="7B60217A" w14:textId="31F146F3" w:rsidR="000A56FD" w:rsidRDefault="000A56FD" w:rsidP="005A6920">
      <w:pPr>
        <w:pStyle w:val="Web"/>
        <w:spacing w:before="0" w:beforeAutospacing="0" w:after="0" w:afterAutospacing="0" w:line="360" w:lineRule="auto"/>
        <w:jc w:val="right"/>
      </w:pPr>
    </w:p>
    <w:p w14:paraId="103B950C" w14:textId="58D1ACBF" w:rsidR="000A56FD" w:rsidRDefault="000A56FD" w:rsidP="005A6920">
      <w:pPr>
        <w:pStyle w:val="Web"/>
        <w:spacing w:before="0" w:beforeAutospacing="0" w:after="0" w:afterAutospacing="0" w:line="360" w:lineRule="auto"/>
        <w:jc w:val="right"/>
      </w:pPr>
    </w:p>
    <w:p w14:paraId="7EDD0ED9" w14:textId="018F9784" w:rsidR="000A56FD" w:rsidRDefault="000A56FD" w:rsidP="005A6920">
      <w:pPr>
        <w:pStyle w:val="Web"/>
        <w:spacing w:before="0" w:beforeAutospacing="0" w:after="0" w:afterAutospacing="0" w:line="360" w:lineRule="auto"/>
        <w:jc w:val="right"/>
      </w:pPr>
    </w:p>
    <w:p w14:paraId="7CB46004" w14:textId="2ED47B15" w:rsidR="000A56FD" w:rsidRDefault="000A56FD" w:rsidP="005A6920">
      <w:pPr>
        <w:pStyle w:val="Web"/>
        <w:spacing w:before="0" w:beforeAutospacing="0" w:after="0" w:afterAutospacing="0" w:line="360" w:lineRule="auto"/>
        <w:jc w:val="right"/>
      </w:pPr>
    </w:p>
    <w:p w14:paraId="28829CC9" w14:textId="35C5A1CA" w:rsidR="000A56FD" w:rsidRDefault="000A56FD" w:rsidP="005A6920">
      <w:pPr>
        <w:pStyle w:val="Web"/>
        <w:spacing w:before="0" w:beforeAutospacing="0" w:after="0" w:afterAutospacing="0" w:line="360" w:lineRule="auto"/>
        <w:jc w:val="right"/>
      </w:pPr>
    </w:p>
    <w:p w14:paraId="79DC82E5" w14:textId="1B967418" w:rsidR="000A56FD" w:rsidRDefault="000A56FD" w:rsidP="005A6920">
      <w:pPr>
        <w:pStyle w:val="Web"/>
        <w:spacing w:before="0" w:beforeAutospacing="0" w:after="0" w:afterAutospacing="0" w:line="360" w:lineRule="auto"/>
        <w:jc w:val="right"/>
      </w:pPr>
    </w:p>
    <w:p w14:paraId="75F07B95" w14:textId="77777777" w:rsidR="000A56FD" w:rsidRDefault="000A56FD" w:rsidP="005A6920">
      <w:pPr>
        <w:pStyle w:val="Web"/>
        <w:spacing w:before="0" w:beforeAutospacing="0" w:after="0" w:afterAutospacing="0" w:line="360" w:lineRule="auto"/>
        <w:jc w:val="right"/>
      </w:pP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413DF0D2" w14:textId="01698F47" w:rsidR="005A6920" w:rsidRPr="00B43DD7" w:rsidRDefault="005A6920" w:rsidP="005A6920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49AA49D2" w14:textId="24DECB84" w:rsidR="000A56FD" w:rsidRPr="00B43DD7" w:rsidRDefault="000A56FD" w:rsidP="005A6920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12325E2C" w14:textId="315381F2" w:rsidR="000A56FD" w:rsidRPr="00B43DD7" w:rsidRDefault="000A56FD" w:rsidP="005A6920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4A9A2E01" w14:textId="17E3ABA4" w:rsidR="00ED4677" w:rsidRDefault="00ED4677" w:rsidP="005A6920">
      <w:pPr>
        <w:pStyle w:val="Web"/>
        <w:spacing w:before="0" w:beforeAutospacing="0" w:after="0" w:afterAutospacing="0" w:line="360" w:lineRule="auto"/>
      </w:pPr>
    </w:p>
    <w:p w14:paraId="750EFB23" w14:textId="77777777" w:rsidR="00ED16E3" w:rsidRDefault="00ED16E3" w:rsidP="005A6920">
      <w:pPr>
        <w:pStyle w:val="Web"/>
        <w:spacing w:before="0" w:beforeAutospacing="0" w:after="0" w:afterAutospacing="0" w:line="360" w:lineRule="auto"/>
      </w:pPr>
    </w:p>
    <w:p w14:paraId="26512A27" w14:textId="77777777" w:rsidR="00EC4A77" w:rsidRDefault="00EC4A77" w:rsidP="00D23891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0A8A95BF" w14:textId="77777777" w:rsidR="00EC4A77" w:rsidRDefault="00EC4A77" w:rsidP="00D23891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0886A0D5" w14:textId="12CAD643" w:rsidR="00D23891" w:rsidRPr="008F094D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of the</w:t>
      </w:r>
    </w:p>
    <w:p w14:paraId="2FD4BC15" w14:textId="484AF0FA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65785379" w14:textId="7A06F89D" w:rsidR="000A56FD" w:rsidRDefault="00D23891" w:rsidP="000A56FD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402673">
        <w:rPr>
          <w:lang w:val="en-GB"/>
        </w:rPr>
        <w:t xml:space="preserve">like to </w:t>
      </w:r>
      <w:r w:rsidR="00113D2D">
        <w:rPr>
          <w:lang w:val="en-GB"/>
        </w:rPr>
        <w:t>ask</w:t>
      </w:r>
      <w:r w:rsidR="00402673">
        <w:rPr>
          <w:lang w:val="en-GB"/>
        </w:rPr>
        <w:t xml:space="preserve"> for </w:t>
      </w:r>
      <w:r w:rsidR="00113D2D">
        <w:rPr>
          <w:lang w:val="en-GB"/>
        </w:rPr>
        <w:t>your</w:t>
      </w:r>
      <w:r w:rsidR="00402673">
        <w:rPr>
          <w:lang w:val="en-GB"/>
        </w:rPr>
        <w:t xml:space="preserve"> approval</w:t>
      </w:r>
      <w:r w:rsidR="00402673">
        <w:t xml:space="preserve"> of</w:t>
      </w:r>
      <w:r w:rsidR="000A56FD">
        <w:t xml:space="preserve"> Part time / Suspension of studies from</w:t>
      </w:r>
    </w:p>
    <w:p w14:paraId="542727E4" w14:textId="04A2D342" w:rsidR="000A56FD" w:rsidRDefault="000A56FD" w:rsidP="000A56FD">
      <w:pPr>
        <w:pStyle w:val="Web"/>
        <w:spacing w:after="0" w:line="360" w:lineRule="auto"/>
      </w:pPr>
      <w:r>
        <w:t xml:space="preserve">.... / .... / </w:t>
      </w:r>
      <w:r w:rsidR="00B43DD7">
        <w:t xml:space="preserve">.... </w:t>
      </w:r>
      <w:r>
        <w:t xml:space="preserve">   to  </w:t>
      </w:r>
      <w:r w:rsidR="00B43DD7">
        <w:t xml:space="preserve"> </w:t>
      </w:r>
      <w:r>
        <w:t xml:space="preserve">.../.../ </w:t>
      </w:r>
      <w:r w:rsidR="00B43DD7">
        <w:t xml:space="preserve">.... </w:t>
      </w:r>
      <w:r>
        <w:t xml:space="preserve"> for the following</w:t>
      </w:r>
    </w:p>
    <w:p w14:paraId="7D3234FC" w14:textId="1CD8FB5D" w:rsidR="000A56FD" w:rsidRPr="000A56FD" w:rsidRDefault="000A56FD" w:rsidP="000A56FD">
      <w:pPr>
        <w:pStyle w:val="Web"/>
        <w:spacing w:after="0" w:line="360" w:lineRule="auto"/>
      </w:pPr>
      <w:r>
        <w:t>reasons</w:t>
      </w:r>
      <w:r w:rsidRPr="000A56FD">
        <w:t>:</w:t>
      </w:r>
    </w:p>
    <w:p w14:paraId="0A279B9D" w14:textId="77777777" w:rsidR="000A56FD" w:rsidRDefault="000A56FD" w:rsidP="000A56FD">
      <w:pPr>
        <w:pStyle w:val="Web"/>
        <w:spacing w:after="0" w:line="360" w:lineRule="auto"/>
      </w:pPr>
      <w:r>
        <w:t>1. ................................................ ...........</w:t>
      </w:r>
    </w:p>
    <w:p w14:paraId="2C899773" w14:textId="77777777" w:rsidR="000A56FD" w:rsidRDefault="000A56FD" w:rsidP="000A56FD">
      <w:pPr>
        <w:pStyle w:val="Web"/>
        <w:spacing w:after="0" w:line="360" w:lineRule="auto"/>
      </w:pPr>
      <w:r>
        <w:t>2. ................................................ ...........</w:t>
      </w:r>
    </w:p>
    <w:p w14:paraId="3583E035" w14:textId="77777777" w:rsidR="000A56FD" w:rsidRDefault="000A56FD" w:rsidP="000A56FD">
      <w:pPr>
        <w:pStyle w:val="Web"/>
        <w:spacing w:after="0" w:line="360" w:lineRule="auto"/>
      </w:pPr>
      <w:r>
        <w:t>3. ................................................ ...........</w:t>
      </w:r>
    </w:p>
    <w:p w14:paraId="069B5250" w14:textId="3D076212" w:rsidR="005A6920" w:rsidRPr="000A56FD" w:rsidRDefault="000A56FD" w:rsidP="000A56FD">
      <w:pPr>
        <w:pStyle w:val="Web"/>
        <w:spacing w:before="0" w:beforeAutospacing="0" w:after="0" w:afterAutospacing="0" w:line="360" w:lineRule="auto"/>
      </w:pPr>
      <w:r>
        <w:t>I attach the relevant</w:t>
      </w:r>
      <w:r w:rsidRPr="000A56FD">
        <w:t xml:space="preserve"> </w:t>
      </w:r>
      <w:r>
        <w:t>documents.</w:t>
      </w:r>
    </w:p>
    <w:p w14:paraId="0FB16ACE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245B2CF7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628BE26E" w14:textId="3D285612" w:rsidR="00A309E7" w:rsidRP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p w14:paraId="2D9B8B3C" w14:textId="77777777" w:rsidR="002E3193" w:rsidRPr="002E3193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2E3193" w:rsidSect="005A6920">
      <w:footerReference w:type="default" r:id="rId8"/>
      <w:headerReference w:type="first" r:id="rId9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F805" w14:textId="77777777" w:rsidR="00DE17C5" w:rsidRDefault="00DE17C5" w:rsidP="00CF234C">
      <w:pPr>
        <w:spacing w:after="0" w:line="240" w:lineRule="auto"/>
      </w:pPr>
      <w:r>
        <w:separator/>
      </w:r>
    </w:p>
  </w:endnote>
  <w:endnote w:type="continuationSeparator" w:id="0">
    <w:p w14:paraId="6DD649D6" w14:textId="77777777" w:rsidR="00DE17C5" w:rsidRDefault="00DE17C5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986F" w14:textId="77777777" w:rsidR="001E5DAA" w:rsidRDefault="00000000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759F7572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0A56FD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99365" w14:textId="77777777" w:rsidR="00DE17C5" w:rsidRDefault="00DE17C5" w:rsidP="00CF234C">
      <w:pPr>
        <w:spacing w:after="0" w:line="240" w:lineRule="auto"/>
      </w:pPr>
      <w:r>
        <w:separator/>
      </w:r>
    </w:p>
  </w:footnote>
  <w:footnote w:type="continuationSeparator" w:id="0">
    <w:p w14:paraId="7334CA9C" w14:textId="77777777" w:rsidR="00DE17C5" w:rsidRDefault="00DE17C5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291D" w14:textId="362E88E8" w:rsidR="00EA2EAC" w:rsidRPr="00EA2EAC" w:rsidRDefault="00EA2EAC" w:rsidP="00EA2EAC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tbl>
    <w:tblPr>
      <w:tblStyle w:val="a8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4341"/>
      <w:gridCol w:w="4394"/>
    </w:tblGrid>
    <w:tr w:rsidR="00ED16E3" w14:paraId="507B0B52" w14:textId="77777777" w:rsidTr="005730CC">
      <w:trPr>
        <w:trHeight w:val="2259"/>
      </w:trPr>
      <w:tc>
        <w:tcPr>
          <w:tcW w:w="1188" w:type="dxa"/>
          <w:vAlign w:val="center"/>
        </w:tcPr>
        <w:p w14:paraId="13720783" w14:textId="39EFD963" w:rsidR="00EA2EAC" w:rsidRDefault="00EA2EAC" w:rsidP="00EA2EAC">
          <w:pPr>
            <w:pStyle w:val="2"/>
            <w:rPr>
              <w:rFonts w:ascii="Times New Roman" w:hAnsi="Times New Roman" w:cs="Times New Roman"/>
              <w:sz w:val="24"/>
              <w:szCs w:val="24"/>
            </w:rPr>
          </w:pPr>
          <w:r w:rsidRPr="00EA2EAC">
            <w:rPr>
              <w:rFonts w:ascii="Times New Roman" w:hAnsi="Times New Roman" w:cs="Times New Roman"/>
              <w:b/>
              <w:noProof/>
              <w:color w:val="595959" w:themeColor="text1" w:themeTint="A6"/>
              <w:sz w:val="24"/>
              <w:szCs w:val="24"/>
              <w:lang w:val="el-GR" w:eastAsia="el-GR"/>
            </w:rPr>
            <w:drawing>
              <wp:anchor distT="0" distB="0" distL="114300" distR="114300" simplePos="0" relativeHeight="251665920" behindDoc="1" locked="0" layoutInCell="1" allowOverlap="1" wp14:anchorId="71D0312F" wp14:editId="032485C3">
                <wp:simplePos x="0" y="0"/>
                <wp:positionH relativeFrom="column">
                  <wp:posOffset>-4445</wp:posOffset>
                </wp:positionH>
                <wp:positionV relativeFrom="paragraph">
                  <wp:posOffset>203200</wp:posOffset>
                </wp:positionV>
                <wp:extent cx="61722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0667" y="21176"/>
                    <wp:lineTo x="20667" y="0"/>
                    <wp:lineTo x="0" y="0"/>
                  </wp:wrapPolygon>
                </wp:wrapTight>
                <wp:docPr id="40428378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41" w:type="dxa"/>
          <w:vAlign w:val="center"/>
        </w:tcPr>
        <w:p w14:paraId="4E9CAF6F" w14:textId="2280C8E9" w:rsidR="00ED16E3" w:rsidRPr="00EC4A77" w:rsidRDefault="00ED16E3" w:rsidP="00ED16E3">
          <w:pPr>
            <w:pStyle w:val="2"/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TECHNICAL UNIVERSITY OF CRETE</w:t>
          </w:r>
        </w:p>
        <w:p w14:paraId="4BBD17B0" w14:textId="241EE249" w:rsidR="00ED16E3" w:rsidRPr="00EC4A77" w:rsidRDefault="00ED16E3" w:rsidP="00ED16E3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 xml:space="preserve">School of Chemical </w:t>
          </w:r>
          <w:r w:rsidR="00EC4A77"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a</w:t>
          </w: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nd</w:t>
          </w:r>
          <w:r w:rsidR="00EC4A77"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 xml:space="preserve"> </w:t>
          </w:r>
          <w:r w:rsidR="005730CC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br/>
          </w: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Environmental Engineering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br/>
            <w:t>Polytechnic Campus, Chania 73100</w:t>
          </w:r>
        </w:p>
        <w:p w14:paraId="3042A590" w14:textId="41A848D1" w:rsidR="00ED16E3" w:rsidRPr="00EC4A77" w:rsidRDefault="00ED16E3" w:rsidP="00ED16E3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SECRETARY OFFICE</w:t>
          </w:r>
        </w:p>
        <w:p w14:paraId="7A336666" w14:textId="77777777" w:rsidR="00EA2EAC" w:rsidRPr="00EC4A77" w:rsidRDefault="00ED16E3" w:rsidP="00ED16E3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Phone: 28210 37780</w:t>
          </w:r>
        </w:p>
        <w:p w14:paraId="1896D877" w14:textId="6FEB483F" w:rsidR="00ED16E3" w:rsidRPr="00ED16E3" w:rsidRDefault="00ED16E3" w:rsidP="00EC4A77">
          <w:pPr>
            <w:pStyle w:val="2"/>
          </w:pPr>
          <w:r w:rsidRPr="00EC4A77">
            <w:rPr>
              <w:rFonts w:ascii="Bahnschrift SemiBold" w:hAnsi="Bahnschrift SemiBold" w:cs="Calibri"/>
              <w:sz w:val="22"/>
              <w:szCs w:val="22"/>
              <w:lang w:val="el-GR"/>
            </w:rPr>
            <w:t>Ε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t>mail: secc@tuc.gr</w:t>
          </w:r>
        </w:p>
      </w:tc>
      <w:tc>
        <w:tcPr>
          <w:tcW w:w="4394" w:type="dxa"/>
          <w:vAlign w:val="center"/>
        </w:tcPr>
        <w:p w14:paraId="6DFAFAF9" w14:textId="79F8E818" w:rsidR="00EC4A77" w:rsidRPr="00EC4A77" w:rsidRDefault="00ED16E3" w:rsidP="00EC4A77">
          <w:pPr>
            <w:pStyle w:val="2"/>
            <w:jc w:val="right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E5A5B72" wp14:editId="32CA311A">
                <wp:extent cx="2404745" cy="710561"/>
                <wp:effectExtent l="0" t="0" r="0" b="0"/>
                <wp:docPr id="1910108657" name="Εικόνα 1" descr="Εικόνα που περιέχει κείμενο, γραμματοσειρά, λευκό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108657" name="Εικόνα 1" descr="Εικόνα που περιέχει κείμενο, γραμματοσειρά, λευκό, λογότυπο&#10;&#10;Περιγραφή που δημιουργήθηκε αυτόματα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127" cy="721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600C24" w14:textId="396A313E" w:rsidR="0002614E" w:rsidRPr="00EA2EAC" w:rsidRDefault="0002614E" w:rsidP="00EA2EAC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p w14:paraId="2C9FD4ED" w14:textId="6D79D521" w:rsidR="005A6920" w:rsidRPr="00EC4A77" w:rsidRDefault="005A6920" w:rsidP="00EC4A77">
    <w:pPr>
      <w:pStyle w:val="2"/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</w:pPr>
    <w:r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 xml:space="preserve">Master of Science (M.Sc.) in </w:t>
    </w:r>
    <w:r w:rsidR="00B43DD7"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>Sustainable</w:t>
    </w:r>
    <w:r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 xml:space="preserve"> Engineering </w:t>
    </w:r>
    <w:r w:rsidR="00B43DD7"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>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569562">
    <w:abstractNumId w:val="1"/>
  </w:num>
  <w:num w:numId="2" w16cid:durableId="1468014069">
    <w:abstractNumId w:val="3"/>
  </w:num>
  <w:num w:numId="3" w16cid:durableId="1651517592">
    <w:abstractNumId w:val="2"/>
  </w:num>
  <w:num w:numId="4" w16cid:durableId="29244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A56FD"/>
    <w:rsid w:val="000E0C02"/>
    <w:rsid w:val="000E2C9E"/>
    <w:rsid w:val="00102909"/>
    <w:rsid w:val="00113D2D"/>
    <w:rsid w:val="001516A9"/>
    <w:rsid w:val="00187246"/>
    <w:rsid w:val="001A6A7B"/>
    <w:rsid w:val="001D524D"/>
    <w:rsid w:val="001E5B2D"/>
    <w:rsid w:val="001E5DAA"/>
    <w:rsid w:val="00284614"/>
    <w:rsid w:val="00291271"/>
    <w:rsid w:val="002E3193"/>
    <w:rsid w:val="002E36F2"/>
    <w:rsid w:val="002F09D4"/>
    <w:rsid w:val="00302BF3"/>
    <w:rsid w:val="00316685"/>
    <w:rsid w:val="003865AA"/>
    <w:rsid w:val="003C2D34"/>
    <w:rsid w:val="003E0E67"/>
    <w:rsid w:val="00402673"/>
    <w:rsid w:val="004B7790"/>
    <w:rsid w:val="00514223"/>
    <w:rsid w:val="00543C8C"/>
    <w:rsid w:val="005518E3"/>
    <w:rsid w:val="005730CC"/>
    <w:rsid w:val="00590BBA"/>
    <w:rsid w:val="005A6920"/>
    <w:rsid w:val="005E4FE7"/>
    <w:rsid w:val="006147AF"/>
    <w:rsid w:val="006451A0"/>
    <w:rsid w:val="0069178B"/>
    <w:rsid w:val="007E0169"/>
    <w:rsid w:val="007E04D7"/>
    <w:rsid w:val="00806F99"/>
    <w:rsid w:val="00836C28"/>
    <w:rsid w:val="00837C65"/>
    <w:rsid w:val="00861038"/>
    <w:rsid w:val="009327FA"/>
    <w:rsid w:val="0095419F"/>
    <w:rsid w:val="009E3557"/>
    <w:rsid w:val="009F399D"/>
    <w:rsid w:val="00A309E7"/>
    <w:rsid w:val="00A51F95"/>
    <w:rsid w:val="00A87641"/>
    <w:rsid w:val="00A91CE9"/>
    <w:rsid w:val="00AD031A"/>
    <w:rsid w:val="00B43DD7"/>
    <w:rsid w:val="00B43F26"/>
    <w:rsid w:val="00B533DE"/>
    <w:rsid w:val="00B96040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362A5"/>
    <w:rsid w:val="00D503FD"/>
    <w:rsid w:val="00D72017"/>
    <w:rsid w:val="00D8629B"/>
    <w:rsid w:val="00D9314E"/>
    <w:rsid w:val="00DC4B87"/>
    <w:rsid w:val="00DE17C5"/>
    <w:rsid w:val="00E51AF4"/>
    <w:rsid w:val="00E76237"/>
    <w:rsid w:val="00EA1906"/>
    <w:rsid w:val="00EA2EAC"/>
    <w:rsid w:val="00EC4A77"/>
    <w:rsid w:val="00EC6990"/>
    <w:rsid w:val="00ED16E3"/>
    <w:rsid w:val="00ED4677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EA2EA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A3A23-6844-49E2-A4DA-ED318B25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5</cp:revision>
  <cp:lastPrinted>2021-10-01T09:21:00Z</cp:lastPrinted>
  <dcterms:created xsi:type="dcterms:W3CDTF">2024-07-15T06:29:00Z</dcterms:created>
  <dcterms:modified xsi:type="dcterms:W3CDTF">2025-01-15T07:32:00Z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